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056F" w14:textId="77777777" w:rsidR="00BA19DF" w:rsidRDefault="00D6146A">
      <w:pPr>
        <w:pStyle w:val="Textoindependiente"/>
        <w:ind w:left="14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3DE111E" wp14:editId="1943666C">
            <wp:extent cx="2325574" cy="5787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574" cy="5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9D3A" w14:textId="77777777" w:rsidR="00061179" w:rsidRDefault="00061179" w:rsidP="00061179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14:paraId="76F79061" w14:textId="77777777" w:rsidR="00061179" w:rsidRDefault="00061179" w:rsidP="00061179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14:paraId="180174C2" w14:textId="6F85B181" w:rsidR="00061179" w:rsidRPr="00061179" w:rsidRDefault="00061179" w:rsidP="0006117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61179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Medellín, ___ de ____ de 2021</w:t>
      </w:r>
    </w:p>
    <w:p w14:paraId="0AE8EB01" w14:textId="77777777" w:rsidR="00061179" w:rsidRPr="00061179" w:rsidRDefault="00061179" w:rsidP="00061179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14:paraId="248C4581" w14:textId="77777777" w:rsidR="00061179" w:rsidRPr="00061179" w:rsidRDefault="00061179" w:rsidP="0006117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61179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Señores</w:t>
      </w:r>
    </w:p>
    <w:p w14:paraId="34532BEC" w14:textId="77777777" w:rsidR="00061179" w:rsidRPr="00061179" w:rsidRDefault="00061179" w:rsidP="0006117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61179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Vicerrectorías de Extensión y  Docencia</w:t>
      </w:r>
    </w:p>
    <w:p w14:paraId="75C8D034" w14:textId="77777777" w:rsidR="00061179" w:rsidRPr="00061179" w:rsidRDefault="00061179" w:rsidP="0006117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61179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Universidad de Antioquia</w:t>
      </w:r>
    </w:p>
    <w:p w14:paraId="33E84211" w14:textId="77777777" w:rsidR="00061179" w:rsidRPr="00061179" w:rsidRDefault="00061179" w:rsidP="0006117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61179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La ciudad.</w:t>
      </w:r>
    </w:p>
    <w:p w14:paraId="703B64A8" w14:textId="77777777" w:rsidR="00061179" w:rsidRPr="00061179" w:rsidRDefault="00061179" w:rsidP="00061179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6117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br/>
      </w:r>
    </w:p>
    <w:p w14:paraId="3191831C" w14:textId="77777777" w:rsidR="00061179" w:rsidRPr="00061179" w:rsidRDefault="00061179" w:rsidP="0006117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61179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Asunto: aval de presentación de propuestas de Virtualización.</w:t>
      </w:r>
    </w:p>
    <w:p w14:paraId="365F893D" w14:textId="77777777" w:rsidR="00061179" w:rsidRPr="00061179" w:rsidRDefault="00061179" w:rsidP="00061179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14:paraId="0A20A841" w14:textId="77777777" w:rsidR="00061179" w:rsidRPr="00061179" w:rsidRDefault="00061179" w:rsidP="0006117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61179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El consejo de la ____________________ en su sesión del ____ de ____ de 2021, revisó la propuesta de virtualización de la actividad de formación en educación continua con el nombre _________________________________________________________________________ y avala su presentación a la </w:t>
      </w:r>
      <w:r w:rsidRPr="0006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  <w:t>Convocatoria para la Virtualización de Actividades y Programas de Educación no Formal</w:t>
      </w:r>
    </w:p>
    <w:p w14:paraId="21E376D8" w14:textId="77777777" w:rsidR="00061179" w:rsidRPr="00061179" w:rsidRDefault="00061179" w:rsidP="0006117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14:paraId="2E52FCE9" w14:textId="77777777" w:rsidR="00061179" w:rsidRPr="00061179" w:rsidRDefault="00061179" w:rsidP="0006117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61179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En el mismo sentido, esta dependencia se compromete a aportar el tiempo docente requerido para la elaboración de contenidos, bien sea mediante horas dentro de los planes de trabajo de los docentes, o obra por encargo.  Esta dependencia también se compromete a asumir los recursos no contemplados por la Convocatoria.</w:t>
      </w:r>
    </w:p>
    <w:p w14:paraId="40BD3236" w14:textId="77777777" w:rsidR="00061179" w:rsidRPr="00061179" w:rsidRDefault="00061179" w:rsidP="00061179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6117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br/>
      </w:r>
      <w:r w:rsidRPr="0006117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br/>
      </w:r>
      <w:r w:rsidRPr="0006117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br/>
      </w:r>
      <w:r w:rsidRPr="0006117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br/>
      </w:r>
      <w:r w:rsidRPr="0006117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br/>
      </w:r>
      <w:r w:rsidRPr="0006117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br/>
      </w:r>
    </w:p>
    <w:p w14:paraId="353C2AF8" w14:textId="77777777" w:rsidR="00061179" w:rsidRPr="00061179" w:rsidRDefault="00061179" w:rsidP="0006117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61179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___________________________________________ </w:t>
      </w:r>
    </w:p>
    <w:p w14:paraId="60492E67" w14:textId="77777777" w:rsidR="00061179" w:rsidRPr="00061179" w:rsidRDefault="00061179" w:rsidP="0006117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61179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Secretario(a) del consejo</w:t>
      </w:r>
    </w:p>
    <w:p w14:paraId="72861C1A" w14:textId="77777777" w:rsidR="00061179" w:rsidRPr="00061179" w:rsidRDefault="00061179" w:rsidP="0006117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61179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Dependencia</w:t>
      </w:r>
    </w:p>
    <w:p w14:paraId="33FDB491" w14:textId="1DF106DC" w:rsidR="00BA19DF" w:rsidRDefault="00061179" w:rsidP="00061179">
      <w:pPr>
        <w:pStyle w:val="Textoindependiente"/>
        <w:spacing w:before="7"/>
        <w:rPr>
          <w:rFonts w:ascii="Calibri"/>
          <w:b/>
          <w:sz w:val="11"/>
        </w:rPr>
      </w:pPr>
      <w:r w:rsidRPr="0006117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br/>
      </w:r>
    </w:p>
    <w:sectPr w:rsidR="00BA19DF">
      <w:type w:val="continuous"/>
      <w:pgSz w:w="11920" w:h="16860"/>
      <w:pgMar w:top="98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A17D" w14:textId="77777777" w:rsidR="00D6146A" w:rsidRDefault="00D6146A" w:rsidP="006846B5">
      <w:r>
        <w:separator/>
      </w:r>
    </w:p>
  </w:endnote>
  <w:endnote w:type="continuationSeparator" w:id="0">
    <w:p w14:paraId="197A893A" w14:textId="77777777" w:rsidR="00D6146A" w:rsidRDefault="00D6146A" w:rsidP="0068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5102" w14:textId="77777777" w:rsidR="00D6146A" w:rsidRDefault="00D6146A" w:rsidP="006846B5">
      <w:r>
        <w:separator/>
      </w:r>
    </w:p>
  </w:footnote>
  <w:footnote w:type="continuationSeparator" w:id="0">
    <w:p w14:paraId="6E89A180" w14:textId="77777777" w:rsidR="00D6146A" w:rsidRDefault="00D6146A" w:rsidP="00684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01557"/>
    <w:multiLevelType w:val="hybridMultilevel"/>
    <w:tmpl w:val="C31E098A"/>
    <w:lvl w:ilvl="0" w:tplc="4FEA3B3C">
      <w:start w:val="1"/>
      <w:numFmt w:val="decimal"/>
      <w:lvlText w:val="%1-"/>
      <w:lvlJc w:val="left"/>
      <w:pPr>
        <w:ind w:left="842" w:hanging="72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n-US" w:bidi="ar-SA"/>
      </w:rPr>
    </w:lvl>
    <w:lvl w:ilvl="1" w:tplc="EF38FD34">
      <w:numFmt w:val="bullet"/>
      <w:lvlText w:val="•"/>
      <w:lvlJc w:val="left"/>
      <w:pPr>
        <w:ind w:left="1630" w:hanging="721"/>
      </w:pPr>
      <w:rPr>
        <w:rFonts w:hint="default"/>
        <w:lang w:val="es-ES" w:eastAsia="en-US" w:bidi="ar-SA"/>
      </w:rPr>
    </w:lvl>
    <w:lvl w:ilvl="2" w:tplc="40BAB55E">
      <w:numFmt w:val="bullet"/>
      <w:lvlText w:val="•"/>
      <w:lvlJc w:val="left"/>
      <w:pPr>
        <w:ind w:left="2420" w:hanging="721"/>
      </w:pPr>
      <w:rPr>
        <w:rFonts w:hint="default"/>
        <w:lang w:val="es-ES" w:eastAsia="en-US" w:bidi="ar-SA"/>
      </w:rPr>
    </w:lvl>
    <w:lvl w:ilvl="3" w:tplc="56EC30E0">
      <w:numFmt w:val="bullet"/>
      <w:lvlText w:val="•"/>
      <w:lvlJc w:val="left"/>
      <w:pPr>
        <w:ind w:left="3210" w:hanging="721"/>
      </w:pPr>
      <w:rPr>
        <w:rFonts w:hint="default"/>
        <w:lang w:val="es-ES" w:eastAsia="en-US" w:bidi="ar-SA"/>
      </w:rPr>
    </w:lvl>
    <w:lvl w:ilvl="4" w:tplc="816ED92E">
      <w:numFmt w:val="bullet"/>
      <w:lvlText w:val="•"/>
      <w:lvlJc w:val="left"/>
      <w:pPr>
        <w:ind w:left="4000" w:hanging="721"/>
      </w:pPr>
      <w:rPr>
        <w:rFonts w:hint="default"/>
        <w:lang w:val="es-ES" w:eastAsia="en-US" w:bidi="ar-SA"/>
      </w:rPr>
    </w:lvl>
    <w:lvl w:ilvl="5" w:tplc="40462FC6">
      <w:numFmt w:val="bullet"/>
      <w:lvlText w:val="•"/>
      <w:lvlJc w:val="left"/>
      <w:pPr>
        <w:ind w:left="4790" w:hanging="721"/>
      </w:pPr>
      <w:rPr>
        <w:rFonts w:hint="default"/>
        <w:lang w:val="es-ES" w:eastAsia="en-US" w:bidi="ar-SA"/>
      </w:rPr>
    </w:lvl>
    <w:lvl w:ilvl="6" w:tplc="1074A924">
      <w:numFmt w:val="bullet"/>
      <w:lvlText w:val="•"/>
      <w:lvlJc w:val="left"/>
      <w:pPr>
        <w:ind w:left="5580" w:hanging="721"/>
      </w:pPr>
      <w:rPr>
        <w:rFonts w:hint="default"/>
        <w:lang w:val="es-ES" w:eastAsia="en-US" w:bidi="ar-SA"/>
      </w:rPr>
    </w:lvl>
    <w:lvl w:ilvl="7" w:tplc="75E2D816">
      <w:numFmt w:val="bullet"/>
      <w:lvlText w:val="•"/>
      <w:lvlJc w:val="left"/>
      <w:pPr>
        <w:ind w:left="6370" w:hanging="721"/>
      </w:pPr>
      <w:rPr>
        <w:rFonts w:hint="default"/>
        <w:lang w:val="es-ES" w:eastAsia="en-US" w:bidi="ar-SA"/>
      </w:rPr>
    </w:lvl>
    <w:lvl w:ilvl="8" w:tplc="77BCED38">
      <w:numFmt w:val="bullet"/>
      <w:lvlText w:val="•"/>
      <w:lvlJc w:val="left"/>
      <w:pPr>
        <w:ind w:left="7160" w:hanging="7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DF"/>
    <w:rsid w:val="00061179"/>
    <w:rsid w:val="00307FA4"/>
    <w:rsid w:val="006846B5"/>
    <w:rsid w:val="008D2E27"/>
    <w:rsid w:val="00BA19DF"/>
    <w:rsid w:val="00D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E15C"/>
  <w15:docId w15:val="{7FA02039-7F0D-4C85-B4DC-BCFBBFD1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544" w:right="2585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93"/>
      <w:ind w:left="12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6846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6B5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846B5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46B5"/>
    <w:rPr>
      <w:rFonts w:ascii="Arial" w:eastAsia="Arial" w:hAnsi="Arial" w:cs="Arial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846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6B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46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6B5"/>
    <w:rPr>
      <w:rFonts w:ascii="Arial" w:eastAsia="Arial" w:hAnsi="Arial" w:cs="Arial"/>
      <w:lang w:val="es-ES"/>
    </w:rPr>
  </w:style>
  <w:style w:type="paragraph" w:styleId="NormalWeb">
    <w:name w:val="Normal (Web)"/>
    <w:basedOn w:val="Normal"/>
    <w:uiPriority w:val="99"/>
    <w:semiHidden/>
    <w:unhideWhenUsed/>
    <w:rsid w:val="000611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8828-C5B6-4FFE-84ED-BA1642CC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Aud Ext</dc:creator>
  <cp:lastModifiedBy>EDUAN GIOVANY MORENO OLIVEROS</cp:lastModifiedBy>
  <cp:revision>3</cp:revision>
  <dcterms:created xsi:type="dcterms:W3CDTF">2021-05-07T14:34:00Z</dcterms:created>
  <dcterms:modified xsi:type="dcterms:W3CDTF">2021-05-07T14:34:00Z</dcterms:modified>
</cp:coreProperties>
</file>